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AA" w:rsidRPr="00967597" w:rsidRDefault="001715BC" w:rsidP="00967597">
      <w:pPr>
        <w:spacing w:line="480" w:lineRule="auto"/>
        <w:jc w:val="center"/>
        <w:rPr>
          <w:b/>
        </w:rPr>
      </w:pPr>
      <w:r w:rsidRPr="00967597">
        <w:rPr>
          <w:b/>
        </w:rPr>
        <w:t>Fascism Notes</w:t>
      </w:r>
    </w:p>
    <w:p w:rsidR="001715BC" w:rsidRDefault="001715BC" w:rsidP="00967597">
      <w:pPr>
        <w:pStyle w:val="ListParagraph"/>
        <w:numPr>
          <w:ilvl w:val="0"/>
          <w:numId w:val="1"/>
        </w:numPr>
        <w:spacing w:line="480" w:lineRule="auto"/>
      </w:pPr>
      <w:r>
        <w:t>What did the Versailles Peace Treaty end?</w:t>
      </w:r>
      <w:r w:rsidR="00967597">
        <w:t xml:space="preserve">  ________________________________________________________</w:t>
      </w:r>
    </w:p>
    <w:p w:rsidR="001715BC" w:rsidRDefault="001715BC" w:rsidP="00967597">
      <w:pPr>
        <w:pStyle w:val="ListParagraph"/>
        <w:numPr>
          <w:ilvl w:val="0"/>
          <w:numId w:val="1"/>
        </w:numPr>
        <w:spacing w:line="480" w:lineRule="auto"/>
      </w:pPr>
      <w:r>
        <w:t>Who did the Treaty blame for WWI?</w:t>
      </w:r>
      <w:r w:rsidR="00967597">
        <w:t xml:space="preserve"> _____________________________________________________________</w:t>
      </w:r>
    </w:p>
    <w:p w:rsidR="001715BC" w:rsidRDefault="001715BC" w:rsidP="00967597">
      <w:pPr>
        <w:pStyle w:val="ListParagraph"/>
        <w:numPr>
          <w:ilvl w:val="0"/>
          <w:numId w:val="1"/>
        </w:numPr>
        <w:spacing w:line="480" w:lineRule="auto"/>
      </w:pPr>
      <w:r>
        <w:t xml:space="preserve">How much was Germany required to pay?  </w:t>
      </w:r>
      <w:r w:rsidR="00967597">
        <w:t>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Could Germany afford to pay this? _______________________________________________________________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What does the Treaty do to Germany?  ___________________________________________________________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According to the Backstabbing Myth, why did Germany lose the war?  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What two groups are blamed for betraying Germany?  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What effect does the Treaty have on the German economy? 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How do Germans feel about the Treaty? 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What is the Free Corps Movement? ______________________________________________________________</w:t>
      </w:r>
    </w:p>
    <w:p w:rsidR="00967597" w:rsidRDefault="00967597" w:rsidP="0096759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Why is the Central Government unable to deal with the Free Corps Movement?  __________________________</w:t>
      </w:r>
    </w:p>
    <w:p w:rsidR="00967597" w:rsidRDefault="00967597" w:rsidP="0096759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Which is the largest of the Free Corps groups? 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Who leads the largest Free Corps? _______________________________________________________________</w:t>
      </w:r>
    </w:p>
    <w:p w:rsidR="00967597" w:rsidRDefault="00967597" w:rsidP="00967597">
      <w:pPr>
        <w:pStyle w:val="ListParagraph"/>
        <w:numPr>
          <w:ilvl w:val="0"/>
          <w:numId w:val="1"/>
        </w:numPr>
        <w:spacing w:line="480" w:lineRule="auto"/>
      </w:pPr>
      <w:r>
        <w:t>What do industrialists use the Free Corps for?  _____________________________________________________</w:t>
      </w:r>
    </w:p>
    <w:p w:rsidR="00967597" w:rsidRDefault="00967597" w:rsidP="00967597">
      <w:pPr>
        <w:pStyle w:val="ListParagraph"/>
        <w:spacing w:line="480" w:lineRule="auto"/>
      </w:pPr>
      <w:r>
        <w:t>______</w:t>
      </w:r>
      <w:bookmarkStart w:id="0" w:name="_GoBack"/>
      <w:bookmarkEnd w:id="0"/>
      <w:r>
        <w:t>_____________________________________________________________________________________</w:t>
      </w:r>
    </w:p>
    <w:p w:rsidR="00967597" w:rsidRDefault="00967597" w:rsidP="00967597">
      <w:pPr>
        <w:pStyle w:val="ListParagraph"/>
        <w:spacing w:line="480" w:lineRule="auto"/>
      </w:pPr>
    </w:p>
    <w:p w:rsidR="00967597" w:rsidRDefault="00967597" w:rsidP="00967597">
      <w:pPr>
        <w:pStyle w:val="ListParagraph"/>
        <w:spacing w:line="480" w:lineRule="auto"/>
      </w:pPr>
      <w:r w:rsidRPr="00967597">
        <w:drawing>
          <wp:inline distT="0" distB="0" distL="0" distR="0" wp14:anchorId="50D8DE96" wp14:editId="6F74DAEC">
            <wp:extent cx="3422822" cy="2174789"/>
            <wp:effectExtent l="0" t="0" r="6350" b="0"/>
            <wp:docPr id="5" name="Picture 4" descr="An antisemitic cartoon suggesting that the German army was stabbed in the bac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 antisemitic cartoon suggesting that the German army was stabbed in the back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2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37410" cy="2147395"/>
            <wp:effectExtent l="0" t="0" r="0" b="5715"/>
            <wp:docPr id="1" name="Picture 1" descr="http://i0.wp.com/hungarianspectrum.org/wp-content/uploads/2012/11/fasc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hungarianspectrum.org/wp-content/uploads/2012/11/fasci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02" cy="21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97" w:rsidSect="00171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646D1"/>
    <w:multiLevelType w:val="hybridMultilevel"/>
    <w:tmpl w:val="2404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BC"/>
    <w:rsid w:val="001715BC"/>
    <w:rsid w:val="00967597"/>
    <w:rsid w:val="00E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8FEF-D06C-4F64-B93C-9A55C3F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1612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2016-03-03T14:17:00Z</dcterms:created>
  <dcterms:modified xsi:type="dcterms:W3CDTF">2016-03-03T14:33:00Z</dcterms:modified>
</cp:coreProperties>
</file>